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99" w:rsidRDefault="001A2B99" w:rsidP="001A2B99">
      <w:pPr>
        <w:rPr>
          <w:rtl/>
        </w:rPr>
      </w:pPr>
    </w:p>
    <w:p w:rsidR="001A2B99" w:rsidRDefault="001A2B99" w:rsidP="001A2B99">
      <w:pPr>
        <w:rPr>
          <w:rtl/>
        </w:rPr>
      </w:pPr>
    </w:p>
    <w:p w:rsidR="001A2B99" w:rsidRPr="00013AE2" w:rsidRDefault="001A2B99" w:rsidP="001A2B99">
      <w:pPr>
        <w:jc w:val="center"/>
        <w:rPr>
          <w:rFonts w:cs="B Titr"/>
          <w:sz w:val="40"/>
          <w:szCs w:val="40"/>
          <w:rtl/>
        </w:rPr>
      </w:pPr>
      <w:r w:rsidRPr="00013AE2">
        <w:rPr>
          <w:rFonts w:cs="B Titr" w:hint="cs"/>
          <w:sz w:val="40"/>
          <w:szCs w:val="40"/>
          <w:rtl/>
        </w:rPr>
        <w:t xml:space="preserve">برنامه امتحانات رشته </w:t>
      </w:r>
      <w:r>
        <w:rPr>
          <w:rFonts w:cs="B Titr" w:hint="cs"/>
          <w:sz w:val="40"/>
          <w:szCs w:val="40"/>
          <w:rtl/>
        </w:rPr>
        <w:t>تربیت بدنی</w:t>
      </w:r>
      <w:r w:rsidRPr="00013AE2">
        <w:rPr>
          <w:rFonts w:cs="B Titr" w:hint="cs"/>
          <w:sz w:val="40"/>
          <w:szCs w:val="40"/>
          <w:rtl/>
        </w:rPr>
        <w:t xml:space="preserve">  نیمسال مهر 140</w:t>
      </w:r>
      <w:r>
        <w:rPr>
          <w:rFonts w:cs="B Titr" w:hint="cs"/>
          <w:sz w:val="40"/>
          <w:szCs w:val="40"/>
          <w:rtl/>
        </w:rPr>
        <w:t>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18"/>
        <w:gridCol w:w="1417"/>
        <w:gridCol w:w="1843"/>
        <w:gridCol w:w="4219"/>
      </w:tblGrid>
      <w:tr w:rsidR="001A2B99" w:rsidTr="007E0BD0">
        <w:tc>
          <w:tcPr>
            <w:tcW w:w="645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روز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تاریخ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ساعت</w:t>
            </w:r>
          </w:p>
        </w:tc>
        <w:tc>
          <w:tcPr>
            <w:tcW w:w="4219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نام درس</w:t>
            </w:r>
          </w:p>
        </w:tc>
      </w:tr>
      <w:tr w:rsidR="001A2B99" w:rsidTr="007E0BD0">
        <w:tc>
          <w:tcPr>
            <w:tcW w:w="645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17/10/1401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A2B99" w:rsidRPr="00632C5D" w:rsidRDefault="00C35CAB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1A2B99" w:rsidRPr="006B1488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حرکت شناسی(جانی)</w:t>
            </w:r>
          </w:p>
        </w:tc>
      </w:tr>
      <w:tr w:rsidR="001A2B99" w:rsidTr="007E0BD0">
        <w:tc>
          <w:tcPr>
            <w:tcW w:w="645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یک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A2B99" w:rsidTr="007E0BD0">
        <w:tc>
          <w:tcPr>
            <w:tcW w:w="645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/10/140</w:t>
            </w: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2B99" w:rsidRPr="00632C5D" w:rsidRDefault="00C35CAB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1A2B99" w:rsidRPr="00632C5D" w:rsidRDefault="00CD7C40" w:rsidP="00E86F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برنامه ریزی تمرین(</w:t>
            </w:r>
            <w:r w:rsidR="00E86F2D">
              <w:rPr>
                <w:rFonts w:cs="B Nazanin" w:hint="cs"/>
                <w:sz w:val="26"/>
                <w:szCs w:val="26"/>
                <w:rtl/>
              </w:rPr>
              <w:t>حسن پور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1A2B99" w:rsidTr="007E0BD0">
        <w:tc>
          <w:tcPr>
            <w:tcW w:w="645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/10/140</w:t>
            </w: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2B99" w:rsidRPr="00632C5D" w:rsidRDefault="00C35CAB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1A2B99" w:rsidRPr="006B1488" w:rsidRDefault="00061A65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کارآفرینی(افشاریان)</w:t>
            </w:r>
          </w:p>
        </w:tc>
      </w:tr>
      <w:tr w:rsidR="001A2B99" w:rsidTr="007E0BD0">
        <w:tc>
          <w:tcPr>
            <w:tcW w:w="645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5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چهار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/10/140</w:t>
            </w: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2B99" w:rsidRPr="00632C5D" w:rsidRDefault="00C35CAB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1A2B99" w:rsidRPr="006B1488" w:rsidRDefault="001A2B99" w:rsidP="00E86F2D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حفظ ونگهداری اماکن ورزشی(</w:t>
            </w:r>
            <w:r w:rsidR="00E86F2D">
              <w:rPr>
                <w:rFonts w:cs="B Nazanin" w:hint="cs"/>
                <w:sz w:val="26"/>
                <w:szCs w:val="26"/>
                <w:rtl/>
              </w:rPr>
              <w:t>اکبری نیا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1A2B99" w:rsidTr="007E0BD0">
        <w:tc>
          <w:tcPr>
            <w:tcW w:w="645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6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پنج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22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A2B99" w:rsidTr="007E0BD0">
        <w:tc>
          <w:tcPr>
            <w:tcW w:w="645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7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جمعه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A2B99" w:rsidTr="007E0BD0">
        <w:tc>
          <w:tcPr>
            <w:tcW w:w="645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24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2B99" w:rsidRPr="00632C5D" w:rsidRDefault="00C35CAB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1A2B99" w:rsidRPr="00632C5D" w:rsidRDefault="001A2B99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یادگیری حرکتی(حسینی)</w:t>
            </w:r>
          </w:p>
        </w:tc>
      </w:tr>
      <w:tr w:rsidR="008C0EC1" w:rsidTr="007E0BD0">
        <w:tc>
          <w:tcPr>
            <w:tcW w:w="645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یک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25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0EC1" w:rsidRPr="00632C5D" w:rsidRDefault="00C35CAB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8C0EC1" w:rsidRPr="00632C5D" w:rsidRDefault="008C0EC1" w:rsidP="00616E3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دانش خانواده وجمعیت(عابدینی)</w:t>
            </w:r>
          </w:p>
        </w:tc>
      </w:tr>
      <w:tr w:rsidR="008C0EC1" w:rsidTr="007E0BD0">
        <w:tc>
          <w:tcPr>
            <w:tcW w:w="645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10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26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0EC1" w:rsidRPr="00632C5D" w:rsidRDefault="00C35CAB" w:rsidP="007E0BD0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ورزش کودکان(حسینی)</w:t>
            </w:r>
          </w:p>
        </w:tc>
      </w:tr>
      <w:tr w:rsidR="008C0EC1" w:rsidTr="007E0BD0">
        <w:tc>
          <w:tcPr>
            <w:tcW w:w="645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11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27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0EC1" w:rsidRPr="00632C5D" w:rsidRDefault="00C35CAB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8C0EC1" w:rsidRPr="00632C5D" w:rsidRDefault="008C0EC1" w:rsidP="00E86F2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روان شناسی ورزشی(</w:t>
            </w:r>
            <w:r w:rsidR="00E86F2D">
              <w:rPr>
                <w:rFonts w:cs="B Nazanin" w:hint="cs"/>
                <w:sz w:val="26"/>
                <w:szCs w:val="26"/>
                <w:rtl/>
              </w:rPr>
              <w:t>حسن پور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8C0EC1" w:rsidTr="007E0BD0">
        <w:tc>
          <w:tcPr>
            <w:tcW w:w="645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12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چهار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28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0EC1" w:rsidRPr="00632C5D" w:rsidRDefault="00C35CAB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4219" w:type="dxa"/>
          </w:tcPr>
          <w:p w:rsidR="008C0EC1" w:rsidRPr="00632C5D" w:rsidRDefault="008C0EC1" w:rsidP="00E86F2D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ورزش در آب(</w:t>
            </w:r>
            <w:r w:rsidR="00E86F2D">
              <w:rPr>
                <w:rFonts w:cs="B Nazanin" w:hint="cs"/>
                <w:sz w:val="26"/>
                <w:szCs w:val="26"/>
                <w:rtl/>
              </w:rPr>
              <w:t>اکبری نیا</w:t>
            </w:r>
            <w:r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8C0EC1" w:rsidTr="007E0BD0">
        <w:tc>
          <w:tcPr>
            <w:tcW w:w="645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پنج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29</w:t>
            </w:r>
            <w:r w:rsidRPr="00632C5D">
              <w:rPr>
                <w:rFonts w:cs="B Nazanin" w:hint="cs"/>
                <w:sz w:val="26"/>
                <w:szCs w:val="26"/>
                <w:rtl/>
              </w:rPr>
              <w:t>/10/</w:t>
            </w:r>
            <w:r>
              <w:rPr>
                <w:rFonts w:cs="B Nazanin" w:hint="cs"/>
                <w:sz w:val="26"/>
                <w:szCs w:val="26"/>
                <w:rtl/>
              </w:rPr>
              <w:t>1401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bookmarkStart w:id="0" w:name="_GoBack"/>
            <w:bookmarkEnd w:id="0"/>
          </w:p>
        </w:tc>
        <w:tc>
          <w:tcPr>
            <w:tcW w:w="4219" w:type="dxa"/>
          </w:tcPr>
          <w:p w:rsidR="008C0EC1" w:rsidRPr="00C05CA4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C0EC1" w:rsidTr="007E0BD0">
        <w:tc>
          <w:tcPr>
            <w:tcW w:w="645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جمعه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8C0EC1" w:rsidRPr="00C05CA4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C0EC1" w:rsidTr="007E0BD0">
        <w:tc>
          <w:tcPr>
            <w:tcW w:w="645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15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8C0EC1" w:rsidRPr="006B1488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C0EC1" w:rsidTr="007E0BD0">
        <w:tc>
          <w:tcPr>
            <w:tcW w:w="645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یک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8C0EC1" w:rsidRPr="00C05CA4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C0EC1" w:rsidTr="007E0BD0">
        <w:tc>
          <w:tcPr>
            <w:tcW w:w="645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17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دوشنبه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C0EC1" w:rsidTr="007E0BD0">
        <w:tc>
          <w:tcPr>
            <w:tcW w:w="645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8C0EC1" w:rsidRPr="00C05CA4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C0EC1" w:rsidTr="007E0BD0">
        <w:tc>
          <w:tcPr>
            <w:tcW w:w="645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</w:t>
            </w: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632C5D">
              <w:rPr>
                <w:rFonts w:cs="B Nazanin" w:hint="cs"/>
                <w:sz w:val="26"/>
                <w:szCs w:val="26"/>
                <w:rtl/>
              </w:rPr>
              <w:t>چهار شنبه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8C0EC1" w:rsidRPr="00632C5D" w:rsidRDefault="008C0EC1" w:rsidP="007E0BD0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1A2B99" w:rsidRDefault="001A2B99" w:rsidP="001A2B99"/>
    <w:p w:rsidR="001A2B99" w:rsidRPr="00632C5D" w:rsidRDefault="001A2B99" w:rsidP="001A2B99">
      <w:pPr>
        <w:tabs>
          <w:tab w:val="left" w:pos="6416"/>
        </w:tabs>
      </w:pPr>
      <w:r>
        <w:rPr>
          <w:rtl/>
        </w:rPr>
        <w:tab/>
      </w:r>
    </w:p>
    <w:p w:rsidR="007E0BD0" w:rsidRDefault="007E0BD0"/>
    <w:sectPr w:rsidR="007E0BD0" w:rsidSect="00CE62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2B99"/>
    <w:rsid w:val="00061A65"/>
    <w:rsid w:val="001A2B99"/>
    <w:rsid w:val="001F5CEE"/>
    <w:rsid w:val="004E63C3"/>
    <w:rsid w:val="00565F7A"/>
    <w:rsid w:val="007E0BD0"/>
    <w:rsid w:val="008C0EC1"/>
    <w:rsid w:val="00AE0239"/>
    <w:rsid w:val="00B4347D"/>
    <w:rsid w:val="00C35CAB"/>
    <w:rsid w:val="00CD7C40"/>
    <w:rsid w:val="00CE620A"/>
    <w:rsid w:val="00E71E9A"/>
    <w:rsid w:val="00E86F2D"/>
    <w:rsid w:val="00F1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62789E48"/>
  <w15:docId w15:val="{76B6066F-C0D7-4A9F-8B34-DA52A558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B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2022-08-28T08:26:00Z</dcterms:created>
  <dcterms:modified xsi:type="dcterms:W3CDTF">2023-01-07T07:03:00Z</dcterms:modified>
</cp:coreProperties>
</file>